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4CFC8" w14:textId="76D081F4" w:rsidR="00B06E7C" w:rsidRPr="00C20F6A" w:rsidRDefault="00044E4E" w:rsidP="0069762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DC2AF1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ขออนุมัติเปลี่ยนชื่อหัวข้อ</w:t>
      </w:r>
      <w:r w:rsidR="00A24E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ดุษฎีนิพนธ์/วิทยานิพนธ์/การค้นคว้าแบบอิสระ</w:t>
      </w:r>
    </w:p>
    <w:p w14:paraId="34C4CFC9" w14:textId="7895E9F8" w:rsidR="00A449D7" w:rsidRPr="00C20F6A" w:rsidRDefault="00DC2AF1" w:rsidP="0069762F">
      <w:pPr>
        <w:spacing w:after="0" w:line="2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Request</w:t>
      </w:r>
      <w:r w:rsidR="00A24E26">
        <w:rPr>
          <w:rFonts w:ascii="TH SarabunPSK" w:hAnsi="TH SarabunPSK" w:cs="TH SarabunPSK"/>
          <w:b/>
          <w:bCs/>
          <w:sz w:val="32"/>
          <w:szCs w:val="32"/>
        </w:rPr>
        <w:t xml:space="preserve"> Form for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Changing Title of </w:t>
      </w:r>
      <w:r w:rsidR="00A24E26">
        <w:rPr>
          <w:rFonts w:ascii="TH SarabunPSK" w:hAnsi="TH SarabunPSK" w:cs="TH SarabunPSK"/>
          <w:b/>
          <w:bCs/>
          <w:sz w:val="32"/>
          <w:szCs w:val="32"/>
        </w:rPr>
        <w:t>Dissertation/Thesis/I.S.</w:t>
      </w:r>
    </w:p>
    <w:p w14:paraId="34C4CFCA" w14:textId="2B0C02BE" w:rsidR="00A449D7" w:rsidRPr="00E550A5" w:rsidRDefault="00044E4E" w:rsidP="00A24E26">
      <w:pPr>
        <w:spacing w:before="120" w:after="0" w:line="320" w:lineRule="exact"/>
        <w:jc w:val="right"/>
        <w:rPr>
          <w:rFonts w:ascii="TH SarabunPSK" w:hAnsi="TH SarabunPSK" w:cs="TH SarabunPSK"/>
          <w:sz w:val="32"/>
          <w:szCs w:val="32"/>
        </w:rPr>
      </w:pPr>
      <w:r w:rsidRPr="00E550A5">
        <w:rPr>
          <w:rFonts w:ascii="TH SarabunPSK" w:hAnsi="TH SarabunPSK" w:cs="TH SarabunPSK" w:hint="cs"/>
          <w:sz w:val="32"/>
          <w:szCs w:val="32"/>
          <w:cs/>
        </w:rPr>
        <w:t>สำนักทะเบียนและประมวลผล</w:t>
      </w:r>
      <w:r w:rsidR="00A449D7" w:rsidRPr="00E550A5">
        <w:rPr>
          <w:rFonts w:ascii="TH SarabunPSK" w:hAnsi="TH SarabunPSK" w:cs="TH SarabunPSK"/>
          <w:sz w:val="32"/>
          <w:szCs w:val="32"/>
          <w:cs/>
        </w:rPr>
        <w:t xml:space="preserve"> มหาวิทยาลัยเชียงใหม่</w:t>
      </w:r>
    </w:p>
    <w:p w14:paraId="34C4CFCB" w14:textId="7583B2C4" w:rsidR="00A449D7" w:rsidRPr="009E7B63" w:rsidRDefault="00044E4E" w:rsidP="00E550A5">
      <w:pPr>
        <w:spacing w:after="0" w:line="320" w:lineRule="exact"/>
        <w:jc w:val="righ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>The Registration Office</w:t>
      </w:r>
      <w:r w:rsidR="00A449D7" w:rsidRPr="009E7B63">
        <w:rPr>
          <w:rFonts w:ascii="TH SarabunPSK" w:hAnsi="TH SarabunPSK" w:cs="TH SarabunPSK"/>
          <w:sz w:val="24"/>
          <w:szCs w:val="24"/>
        </w:rPr>
        <w:t>, Chiang Mai University</w:t>
      </w:r>
    </w:p>
    <w:p w14:paraId="34C4CFCC" w14:textId="425CF050" w:rsidR="00A449D7" w:rsidRPr="00C20F6A" w:rsidRDefault="00A449D7" w:rsidP="0011251E">
      <w:pPr>
        <w:spacing w:before="120" w:after="0" w:line="320" w:lineRule="exact"/>
        <w:ind w:left="4321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34B145CF">
        <w:rPr>
          <w:rFonts w:ascii="TH SarabunPSK" w:hAnsi="TH SarabunPSK" w:cs="TH SarabunPSK"/>
          <w:sz w:val="32"/>
          <w:szCs w:val="32"/>
        </w:rPr>
        <w:t xml:space="preserve">วันที่  </w:t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34B145CF">
        <w:rPr>
          <w:rFonts w:ascii="TH SarabunPSK" w:hAnsi="TH SarabunPSK" w:cs="TH SarabunPSK"/>
          <w:sz w:val="32"/>
          <w:szCs w:val="32"/>
        </w:rPr>
        <w:t xml:space="preserve">เดือน </w:t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9D6E18">
        <w:rPr>
          <w:rFonts w:ascii="TH SarabunPSK" w:hAnsi="TH SarabunPSK" w:cs="TH SarabunPSK"/>
          <w:sz w:val="32"/>
          <w:szCs w:val="32"/>
          <w:u w:val="dotted"/>
        </w:rPr>
        <w:tab/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 w:rsidR="3CCE0027" w:rsidRPr="34B145CF">
        <w:rPr>
          <w:rFonts w:ascii="TH SarabunPSK" w:hAnsi="TH SarabunPSK" w:cs="TH SarabunPSK"/>
          <w:sz w:val="32"/>
          <w:szCs w:val="32"/>
        </w:rPr>
        <w:t xml:space="preserve"> </w:t>
      </w:r>
      <w:r w:rsidRPr="34B145CF">
        <w:rPr>
          <w:rFonts w:ascii="TH SarabunPSK" w:hAnsi="TH SarabunPSK" w:cs="TH SarabunPSK"/>
          <w:sz w:val="32"/>
          <w:szCs w:val="32"/>
        </w:rPr>
        <w:t>พ.</w:t>
      </w:r>
      <w:r w:rsidR="00D766EF" w:rsidRPr="34B145CF">
        <w:rPr>
          <w:rFonts w:ascii="TH SarabunPSK" w:hAnsi="TH SarabunPSK" w:cs="TH SarabunPSK"/>
          <w:sz w:val="32"/>
          <w:szCs w:val="32"/>
        </w:rPr>
        <w:t>ศ.</w:t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9D6E18">
        <w:rPr>
          <w:rFonts w:ascii="TH SarabunPSK" w:hAnsi="TH SarabunPSK" w:cs="TH SarabunPSK"/>
          <w:sz w:val="32"/>
          <w:szCs w:val="32"/>
          <w:u w:val="dotted"/>
        </w:rPr>
        <w:tab/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proofErr w:type="gramStart"/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766EF" w:rsidRPr="34B145CF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D766EF" w:rsidRPr="34B145CF"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766EF" w:rsidRPr="34B145CF">
        <w:rPr>
          <w:rFonts w:ascii="TH SarabunPSK" w:hAnsi="TH SarabunPSK" w:cs="TH SarabunPSK"/>
          <w:sz w:val="32"/>
          <w:szCs w:val="32"/>
        </w:rPr>
        <w:t xml:space="preserve">     </w:t>
      </w:r>
      <w:r w:rsidR="3CCE0027" w:rsidRPr="34B145CF">
        <w:rPr>
          <w:rFonts w:ascii="TH SarabunPSK" w:hAnsi="TH SarabunPSK" w:cs="TH SarabunPSK"/>
          <w:sz w:val="32"/>
          <w:szCs w:val="32"/>
        </w:rPr>
        <w:t xml:space="preserve"> </w:t>
      </w:r>
    </w:p>
    <w:p w14:paraId="34C4CFCD" w14:textId="56EAE912" w:rsidR="00A449D7" w:rsidRPr="009E7B63" w:rsidRDefault="3CCE0027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                                                                    </w:t>
      </w:r>
      <w:r w:rsidR="00D766EF" w:rsidRPr="009E7B63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9E7B63">
        <w:rPr>
          <w:rFonts w:ascii="TH SarabunPSK" w:hAnsi="TH SarabunPSK" w:cs="TH SarabunPSK"/>
          <w:sz w:val="24"/>
          <w:szCs w:val="24"/>
        </w:rPr>
        <w:t xml:space="preserve">                         </w:t>
      </w:r>
      <w:r w:rsidRPr="009E7B63">
        <w:rPr>
          <w:rFonts w:ascii="TH SarabunPSK" w:hAnsi="TH SarabunPSK" w:cs="TH SarabunPSK"/>
          <w:sz w:val="24"/>
          <w:szCs w:val="24"/>
        </w:rPr>
        <w:t>Da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te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</w:t>
      </w:r>
      <w:r w:rsidR="009E7B63">
        <w:rPr>
          <w:rFonts w:ascii="TH SarabunPSK" w:hAnsi="TH SarabunPSK" w:cs="TH SarabunPSK"/>
          <w:sz w:val="24"/>
          <w:szCs w:val="24"/>
        </w:rPr>
        <w:t xml:space="preserve">   </w:t>
      </w:r>
      <w:r w:rsidRPr="009E7B63">
        <w:rPr>
          <w:rFonts w:ascii="TH SarabunPSK" w:hAnsi="TH SarabunPSK" w:cs="TH SarabunPSK"/>
          <w:sz w:val="24"/>
          <w:szCs w:val="24"/>
        </w:rPr>
        <w:t xml:space="preserve">Month       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     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  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="0011251E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E7B63">
        <w:rPr>
          <w:rFonts w:ascii="TH SarabunPSK" w:hAnsi="TH SarabunPSK" w:cs="TH SarabunPSK"/>
          <w:sz w:val="24"/>
          <w:szCs w:val="24"/>
        </w:rPr>
        <w:t>Year</w:t>
      </w:r>
      <w:r w:rsidR="00A449D7" w:rsidRPr="009E7B63">
        <w:rPr>
          <w:sz w:val="24"/>
          <w:szCs w:val="24"/>
        </w:rPr>
        <w:tab/>
      </w:r>
    </w:p>
    <w:p w14:paraId="34C4CFD2" w14:textId="63E3020C" w:rsidR="00CF2B07" w:rsidRPr="00D766EF" w:rsidRDefault="00CF2B07" w:rsidP="00E550A5">
      <w:pPr>
        <w:spacing w:after="0" w:line="320" w:lineRule="exact"/>
        <w:rPr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9D6E18">
        <w:rPr>
          <w:rFonts w:ascii="TH SarabunPSK" w:hAnsi="TH SarabunPSK" w:cs="TH SarabunPSK"/>
          <w:sz w:val="32"/>
          <w:szCs w:val="32"/>
          <w:u w:val="dotted"/>
        </w:rPr>
        <w:tab/>
      </w:r>
      <w:r w:rsidR="00D766EF" w:rsidRPr="34B145CF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Pr="73616008">
        <w:rPr>
          <w:rFonts w:ascii="TH SarabunPSK" w:hAnsi="TH SarabunPSK" w:cs="TH SarabunPSK"/>
          <w:sz w:val="32"/>
          <w:szCs w:val="32"/>
        </w:rPr>
        <w:t>รหัสนักศึกษา</w:t>
      </w:r>
      <w:r w:rsidR="00D766EF" w:rsidRPr="73616008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9D6E18">
        <w:rPr>
          <w:rFonts w:ascii="TH SarabunPSK" w:hAnsi="TH SarabunPSK" w:cs="TH SarabunPSK"/>
          <w:sz w:val="32"/>
          <w:szCs w:val="32"/>
          <w:u w:val="dotted"/>
        </w:rPr>
        <w:tab/>
      </w:r>
      <w:r w:rsidR="009D6E18">
        <w:rPr>
          <w:rFonts w:ascii="TH SarabunPSK" w:hAnsi="TH SarabunPSK" w:cs="TH SarabunPSK"/>
          <w:sz w:val="32"/>
          <w:szCs w:val="32"/>
          <w:u w:val="dotted"/>
        </w:rPr>
        <w:tab/>
      </w:r>
      <w:r w:rsidR="00D766EF" w:rsidRPr="73616008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D766EF" w:rsidRPr="73616008">
        <w:rPr>
          <w:rFonts w:ascii="TH SarabunPSK" w:hAnsi="TH SarabunPSK" w:cs="TH SarabunPSK"/>
          <w:sz w:val="32"/>
          <w:szCs w:val="32"/>
        </w:rPr>
        <w:t>.</w:t>
      </w:r>
    </w:p>
    <w:p w14:paraId="34C4CFD3" w14:textId="16831897" w:rsidR="00CF2B07" w:rsidRPr="009E7B63" w:rsidRDefault="00CF2B07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  <w:cs/>
        </w:rPr>
        <w:t xml:space="preserve">       </w:t>
      </w:r>
      <w:r w:rsidRPr="009E7B63">
        <w:rPr>
          <w:rFonts w:ascii="TH SarabunPSK" w:hAnsi="TH SarabunPSK" w:cs="TH SarabunPSK"/>
          <w:sz w:val="24"/>
          <w:szCs w:val="24"/>
          <w:cs/>
        </w:rPr>
        <w:tab/>
      </w:r>
      <w:r w:rsidRPr="009E7B63">
        <w:rPr>
          <w:rFonts w:ascii="TH SarabunPSK" w:hAnsi="TH SarabunPSK" w:cs="TH SarabunPSK"/>
          <w:sz w:val="24"/>
          <w:szCs w:val="24"/>
        </w:rPr>
        <w:t>I am (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Mr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Mrs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)</w:t>
      </w:r>
      <w:r w:rsidRPr="009E7B63">
        <w:rPr>
          <w:rFonts w:ascii="TH SarabunPSK" w:hAnsi="TH SarabunPSK" w:cs="TH SarabunPSK"/>
          <w:sz w:val="24"/>
          <w:szCs w:val="24"/>
        </w:rPr>
        <w:tab/>
      </w:r>
      <w:r w:rsidRPr="009E7B63">
        <w:rPr>
          <w:rFonts w:ascii="TH SarabunPSK" w:hAnsi="TH SarabunPSK" w:cs="TH SarabunPSK"/>
          <w:sz w:val="24"/>
          <w:szCs w:val="24"/>
        </w:rPr>
        <w:tab/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                             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 </w:t>
      </w:r>
      <w:r w:rsidRPr="009E7B63">
        <w:rPr>
          <w:rFonts w:ascii="TH SarabunPSK" w:hAnsi="TH SarabunPSK" w:cs="TH SarabunPSK"/>
          <w:sz w:val="24"/>
          <w:szCs w:val="24"/>
        </w:rPr>
        <w:t xml:space="preserve">Student Code </w:t>
      </w:r>
    </w:p>
    <w:p w14:paraId="34C4CFD4" w14:textId="3DB6ABC3" w:rsidR="00A449D7" w:rsidRPr="00C20F6A" w:rsidRDefault="00CF2B07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cs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044E4E">
        <w:rPr>
          <w:rFonts w:ascii="TH SarabunPSK" w:hAnsi="TH SarabunPSK" w:cs="TH SarabunPSK"/>
          <w:sz w:val="32"/>
          <w:szCs w:val="32"/>
          <w:cs/>
        </w:rPr>
        <w:t>ระดับ</w:t>
      </w:r>
      <w:r w:rsidR="00044E4E">
        <w:rPr>
          <w:rFonts w:ascii="TH SarabunPSK" w:hAnsi="TH SarabunPSK" w:cs="TH SarabunPSK"/>
          <w:sz w:val="32"/>
          <w:szCs w:val="32"/>
          <w:cs/>
        </w:rPr>
        <w:tab/>
      </w:r>
      <w:r w:rsidR="00044E4E">
        <w:rPr>
          <w:rFonts w:ascii="Wingdings 2" w:eastAsia="Wingdings 2" w:hAnsi="Wingdings 2" w:cs="Wingdings 2"/>
          <w:sz w:val="32"/>
          <w:szCs w:val="32"/>
        </w:rPr>
        <w:t>5</w:t>
      </w:r>
      <w:r w:rsidR="00044E4E">
        <w:rPr>
          <w:rFonts w:ascii="TH SarabunPSK" w:hAnsi="TH SarabunPSK" w:cs="TH SarabunPSK"/>
          <w:sz w:val="32"/>
          <w:szCs w:val="32"/>
          <w:cs/>
        </w:rPr>
        <w:t xml:space="preserve"> ปริญญาเอก</w:t>
      </w:r>
      <w:r w:rsidR="00044E4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044E4E">
        <w:rPr>
          <w:rFonts w:ascii="Wingdings 2" w:eastAsia="Wingdings 2" w:hAnsi="Wingdings 2" w:cs="Wingdings 2"/>
          <w:sz w:val="32"/>
          <w:szCs w:val="32"/>
        </w:rPr>
        <w:t>5</w:t>
      </w:r>
      <w:r w:rsidR="00044E4E">
        <w:rPr>
          <w:rFonts w:ascii="TH SarabunPSK" w:hAnsi="TH SarabunPSK" w:cs="TH SarabunPSK"/>
          <w:sz w:val="32"/>
          <w:szCs w:val="32"/>
          <w:cs/>
        </w:rPr>
        <w:t xml:space="preserve"> ปริญญาโท   </w:t>
      </w:r>
      <w:r w:rsidR="00044E4E">
        <w:rPr>
          <w:rFonts w:ascii="Wingdings 2" w:eastAsia="Wingdings 2" w:hAnsi="Wingdings 2" w:cs="Wingdings 2"/>
          <w:sz w:val="32"/>
          <w:szCs w:val="32"/>
        </w:rPr>
        <w:t>5</w:t>
      </w:r>
      <w:r w:rsidR="00044E4E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 w:rsidR="00044E4E">
        <w:rPr>
          <w:rFonts w:ascii="TH SarabunPSK" w:hAnsi="TH SarabunPSK" w:cs="TH SarabunPSK"/>
          <w:sz w:val="32"/>
          <w:szCs w:val="32"/>
          <w:cs/>
        </w:rPr>
        <w:tab/>
        <w:t>หมายเลขโทรศัพท์</w:t>
      </w:r>
      <w:r w:rsidR="00044E4E"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044E4E" w:rsidRPr="34B145C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570A1390" w:rsidRPr="7361600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44E4E" w:rsidRPr="73616008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tab/>
      </w:r>
    </w:p>
    <w:p w14:paraId="534ABE4D" w14:textId="7647CCE0" w:rsidR="00C20F6A" w:rsidRPr="009E7B63" w:rsidRDefault="00044E4E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studying in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</w:t>
      </w:r>
      <w:r w:rsidRPr="009E7B63">
        <w:rPr>
          <w:rFonts w:ascii="TH SarabunPSK" w:hAnsi="TH SarabunPSK" w:cs="TH SarabunPSK"/>
          <w:sz w:val="24"/>
          <w:szCs w:val="24"/>
        </w:rPr>
        <w:t xml:space="preserve">Doctoral Degree   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 xml:space="preserve">Master’s Degree  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>Other</w:t>
      </w:r>
      <w:r w:rsidR="00FE723D" w:rsidRPr="009E7B63">
        <w:rPr>
          <w:rFonts w:ascii="TH SarabunPSK" w:hAnsi="TH SarabunPSK" w:cs="TH SarabunPSK"/>
          <w:sz w:val="24"/>
          <w:szCs w:val="24"/>
        </w:rPr>
        <w:t xml:space="preserve">     </w:t>
      </w:r>
      <w:r w:rsidR="009E7B63">
        <w:rPr>
          <w:rFonts w:ascii="TH SarabunPSK" w:hAnsi="TH SarabunPSK" w:cs="TH SarabunPSK"/>
          <w:sz w:val="24"/>
          <w:szCs w:val="24"/>
        </w:rPr>
        <w:t xml:space="preserve">   </w:t>
      </w:r>
      <w:r w:rsidR="00FE723D" w:rsidRPr="009E7B63">
        <w:rPr>
          <w:rFonts w:ascii="TH SarabunPSK" w:hAnsi="TH SarabunPSK" w:cs="TH SarabunPSK"/>
          <w:sz w:val="24"/>
          <w:szCs w:val="24"/>
        </w:rPr>
        <w:t>Telephone No.</w:t>
      </w:r>
    </w:p>
    <w:p w14:paraId="27A5BAF4" w14:textId="789C3AA8" w:rsidR="00A24E26" w:rsidRPr="00C20F6A" w:rsidRDefault="00A24E26" w:rsidP="00A24E26">
      <w:pPr>
        <w:spacing w:after="0" w:line="32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Wingdings 2" w:eastAsia="Wingdings 2" w:hAnsi="Wingdings 2" w:cs="Wingdings 2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Wingdings 2" w:eastAsia="Wingdings 2" w:hAnsi="Wingdings 2" w:cs="Wingdings 2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นานาชาติ   </w:t>
      </w:r>
      <w:r w:rsidR="00BF67C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Wingdings 2" w:eastAsia="Wingdings 2" w:hAnsi="Wingdings 2" w:cs="Wingdings 2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Email:</w:t>
      </w:r>
      <w:r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044E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BFF9271" w14:textId="3972FDCE" w:rsidR="00A24E26" w:rsidRDefault="00A24E26" w:rsidP="00A24E26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24"/>
        </w:rPr>
        <w:t>program</w:t>
      </w:r>
      <w:r w:rsidRPr="009E7B63">
        <w:rPr>
          <w:rFonts w:ascii="TH SarabunPSK" w:hAnsi="TH SarabunPSK" w:cs="TH SarabunPSK"/>
          <w:sz w:val="24"/>
          <w:szCs w:val="24"/>
        </w:rPr>
        <w:t xml:space="preserve">               </w:t>
      </w:r>
      <w:r>
        <w:rPr>
          <w:rFonts w:ascii="TH SarabunPSK" w:hAnsi="TH SarabunPSK" w:cs="TH SarabunPSK"/>
          <w:sz w:val="24"/>
          <w:szCs w:val="24"/>
        </w:rPr>
        <w:t xml:space="preserve">         Regular</w:t>
      </w:r>
      <w:r w:rsidRPr="009E7B63">
        <w:rPr>
          <w:rFonts w:ascii="TH SarabunPSK" w:hAnsi="TH SarabunPSK" w:cs="TH SarabunPSK"/>
          <w:sz w:val="24"/>
          <w:szCs w:val="24"/>
        </w:rPr>
        <w:t xml:space="preserve">    </w:t>
      </w:r>
      <w:r>
        <w:rPr>
          <w:rFonts w:ascii="TH SarabunPSK" w:hAnsi="TH SarabunPSK" w:cs="TH SarabunPSK"/>
          <w:sz w:val="24"/>
          <w:szCs w:val="24"/>
        </w:rPr>
        <w:t xml:space="preserve">                 International</w:t>
      </w:r>
      <w:r w:rsidRPr="009E7B63">
        <w:rPr>
          <w:rFonts w:ascii="TH SarabunPSK" w:hAnsi="TH SarabunPSK" w:cs="TH SarabunPSK"/>
          <w:sz w:val="24"/>
          <w:szCs w:val="24"/>
        </w:rPr>
        <w:t xml:space="preserve">   </w:t>
      </w:r>
      <w:r>
        <w:rPr>
          <w:rFonts w:ascii="TH SarabunPSK" w:hAnsi="TH SarabunPSK" w:cs="TH SarabunPSK"/>
          <w:sz w:val="24"/>
          <w:szCs w:val="24"/>
        </w:rPr>
        <w:t xml:space="preserve">       </w:t>
      </w:r>
      <w:r w:rsidRPr="009E7B63">
        <w:rPr>
          <w:rFonts w:ascii="TH SarabunPSK" w:hAnsi="TH SarabunPSK" w:cs="TH SarabunPSK"/>
          <w:sz w:val="24"/>
          <w:szCs w:val="24"/>
        </w:rPr>
        <w:t xml:space="preserve">Other     </w:t>
      </w:r>
      <w:r>
        <w:rPr>
          <w:rFonts w:ascii="TH SarabunPSK" w:hAnsi="TH SarabunPSK" w:cs="TH SarabunPSK"/>
          <w:sz w:val="24"/>
          <w:szCs w:val="24"/>
        </w:rPr>
        <w:t xml:space="preserve">   </w:t>
      </w:r>
    </w:p>
    <w:p w14:paraId="54A48A12" w14:textId="09C37F84" w:rsidR="00FE723D" w:rsidRDefault="00FE723D" w:rsidP="00E550A5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 w:rsidRPr="00FE723D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-                  </w:t>
      </w:r>
      <w:r w:rsidRPr="00FE723D">
        <w:rPr>
          <w:rFonts w:ascii="TH SarabunPSK" w:hAnsi="TH SarabunPSK" w:cs="TH SarabunPSK" w:hint="cs"/>
          <w:sz w:val="32"/>
          <w:szCs w:val="32"/>
          <w:cs/>
        </w:rPr>
        <w:t>แบบ/แผน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2.1        </w:t>
      </w:r>
      <w:r w:rsidRPr="00FE723D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>Economics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FE723D"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</w:p>
    <w:p w14:paraId="19956A19" w14:textId="5B285A67" w:rsidR="00FE723D" w:rsidRPr="009E7B63" w:rsidRDefault="00FE723D" w:rsidP="00E550A5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Major/Field of Specialization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</w:t>
      </w:r>
      <w:r w:rsidRPr="009E7B63">
        <w:rPr>
          <w:rFonts w:ascii="TH SarabunPSK" w:hAnsi="TH SarabunPSK" w:cs="TH SarabunPSK"/>
          <w:sz w:val="24"/>
          <w:szCs w:val="24"/>
        </w:rPr>
        <w:t xml:space="preserve">Type/Plan    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</w:t>
      </w:r>
      <w:r w:rsidRPr="009E7B63">
        <w:rPr>
          <w:rFonts w:ascii="TH SarabunPSK" w:hAnsi="TH SarabunPSK" w:cs="TH SarabunPSK"/>
          <w:sz w:val="24"/>
          <w:szCs w:val="24"/>
        </w:rPr>
        <w:t xml:space="preserve">Faculty of Economics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   </w:t>
      </w:r>
      <w:r w:rsidRPr="009E7B63">
        <w:rPr>
          <w:rFonts w:ascii="TH SarabunPSK" w:hAnsi="TH SarabunPSK" w:cs="TH SarabunPSK"/>
          <w:sz w:val="24"/>
          <w:szCs w:val="24"/>
        </w:rPr>
        <w:t xml:space="preserve">would like to </w:t>
      </w:r>
      <w:r w:rsidR="00A24E26">
        <w:rPr>
          <w:rFonts w:ascii="TH SarabunPSK" w:hAnsi="TH SarabunPSK" w:cs="TH SarabunPSK"/>
          <w:sz w:val="24"/>
          <w:szCs w:val="24"/>
        </w:rPr>
        <w:t>apply</w:t>
      </w:r>
      <w:r w:rsidRPr="009E7B63">
        <w:rPr>
          <w:rFonts w:ascii="TH SarabunPSK" w:hAnsi="TH SarabunPSK" w:cs="TH SarabunPSK"/>
          <w:sz w:val="24"/>
          <w:szCs w:val="24"/>
        </w:rPr>
        <w:t xml:space="preserve"> for</w:t>
      </w:r>
    </w:p>
    <w:p w14:paraId="3A6666FD" w14:textId="4EF47C65" w:rsidR="001A0C25" w:rsidRDefault="0011251E" w:rsidP="00A24E26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ได้รับอนุมัติหัวข้อและโครงร่างเพื่อทำ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E723D">
        <w:rPr>
          <w:rFonts w:ascii="Wingdings 2" w:eastAsia="Wingdings 2" w:hAnsi="Wingdings 2" w:cs="Wingdings 2"/>
          <w:sz w:val="32"/>
          <w:szCs w:val="32"/>
        </w:rPr>
        <w:t>5</w:t>
      </w:r>
      <w:r w:rsidR="00FE72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0C25">
        <w:rPr>
          <w:rFonts w:ascii="TH SarabunPSK" w:hAnsi="TH SarabunPSK" w:cs="TH SarabunPSK" w:hint="cs"/>
          <w:sz w:val="32"/>
          <w:szCs w:val="32"/>
          <w:cs/>
        </w:rPr>
        <w:t>วิทยานิพนธ์/</w:t>
      </w:r>
      <w:r w:rsidR="00FE723D">
        <w:rPr>
          <w:rFonts w:ascii="TH SarabunPSK" w:hAnsi="TH SarabunPSK" w:cs="TH SarabunPSK" w:hint="cs"/>
          <w:sz w:val="32"/>
          <w:szCs w:val="32"/>
          <w:cs/>
        </w:rPr>
        <w:t>ดุษฎีนิพนธ์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="00FE723D">
        <w:rPr>
          <w:rFonts w:ascii="Wingdings 2" w:eastAsia="Wingdings 2" w:hAnsi="Wingdings 2" w:cs="Wingdings 2"/>
          <w:sz w:val="32"/>
          <w:szCs w:val="32"/>
        </w:rPr>
        <w:t>5</w:t>
      </w:r>
      <w:r w:rsidR="00FE723D">
        <w:rPr>
          <w:rFonts w:ascii="TH SarabunPSK" w:hAnsi="TH SarabunPSK" w:cs="TH SarabunPSK" w:hint="cs"/>
          <w:sz w:val="32"/>
          <w:szCs w:val="32"/>
          <w:cs/>
        </w:rPr>
        <w:t xml:space="preserve"> การค้นคว้าแบบอิสระ</w:t>
      </w:r>
      <w:r w:rsidR="001A0C2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ในชื่อ</w:t>
      </w:r>
      <w:r w:rsidR="00A24E26" w:rsidRPr="00A24E26">
        <w:rPr>
          <w:rFonts w:ascii="TH SarabunPSK" w:hAnsi="TH SarabunPSK" w:cs="TH SarabunPSK" w:hint="cs"/>
          <w:sz w:val="32"/>
          <w:szCs w:val="32"/>
          <w:cs/>
        </w:rPr>
        <w:t>หัวข้อ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421F5D90" w14:textId="193912A8" w:rsidR="00A24E26" w:rsidRPr="0011251E" w:rsidRDefault="0011251E" w:rsidP="00A24E26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 w:rsidRPr="0011251E">
        <w:rPr>
          <w:rFonts w:ascii="TH SarabunPSK" w:hAnsi="TH SarabunPSK" w:cs="TH SarabunPSK"/>
          <w:sz w:val="24"/>
          <w:szCs w:val="24"/>
        </w:rPr>
        <w:t>the</w:t>
      </w:r>
      <w:r>
        <w:rPr>
          <w:rFonts w:ascii="TH SarabunPSK" w:hAnsi="TH SarabunPSK" w:cs="TH SarabunPSK"/>
          <w:sz w:val="24"/>
          <w:szCs w:val="24"/>
        </w:rPr>
        <w:t xml:space="preserve"> Title and Proposal for doing</w:t>
      </w:r>
      <w:r w:rsidRPr="0011251E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   </w:t>
      </w:r>
      <w:r w:rsidR="001A0C25">
        <w:rPr>
          <w:rFonts w:ascii="TH SarabunPSK" w:hAnsi="TH SarabunPSK" w:cs="TH SarabunPSK" w:hint="cs"/>
          <w:sz w:val="24"/>
          <w:szCs w:val="24"/>
          <w:cs/>
        </w:rPr>
        <w:t xml:space="preserve">                   </w:t>
      </w:r>
      <w:r w:rsidR="00A24E26">
        <w:rPr>
          <w:rFonts w:ascii="TH SarabunPSK" w:hAnsi="TH SarabunPSK" w:cs="TH SarabunPSK"/>
          <w:sz w:val="24"/>
          <w:szCs w:val="24"/>
        </w:rPr>
        <w:t xml:space="preserve">Dissertation/Thesis   </w:t>
      </w:r>
      <w:r w:rsidR="001A0C25">
        <w:rPr>
          <w:rFonts w:ascii="TH SarabunPSK" w:hAnsi="TH SarabunPSK" w:cs="TH SarabunPSK" w:hint="cs"/>
          <w:sz w:val="24"/>
          <w:szCs w:val="24"/>
          <w:cs/>
        </w:rPr>
        <w:t xml:space="preserve">                     </w:t>
      </w:r>
      <w:r w:rsidR="00A24E26">
        <w:rPr>
          <w:rFonts w:ascii="TH SarabunPSK" w:hAnsi="TH SarabunPSK" w:cs="TH SarabunPSK"/>
          <w:sz w:val="24"/>
          <w:szCs w:val="24"/>
        </w:rPr>
        <w:t xml:space="preserve"> Independent Study </w:t>
      </w:r>
      <w:r>
        <w:rPr>
          <w:rFonts w:ascii="TH SarabunPSK" w:hAnsi="TH SarabunPSK" w:cs="TH SarabunPSK"/>
          <w:sz w:val="24"/>
          <w:szCs w:val="24"/>
        </w:rPr>
        <w:t>has already been approved as the Title shown below</w:t>
      </w:r>
    </w:p>
    <w:p w14:paraId="4DDC8C3E" w14:textId="6EE31C54" w:rsidR="00BE3B2F" w:rsidRDefault="00CF2B07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ภาษาไทย (</w:t>
      </w:r>
      <w:r w:rsidRPr="00C20F6A">
        <w:rPr>
          <w:rFonts w:ascii="TH SarabunPSK" w:hAnsi="TH SarabunPSK" w:cs="TH SarabunPSK"/>
          <w:sz w:val="32"/>
          <w:szCs w:val="32"/>
        </w:rPr>
        <w:t>Title in Thai)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</w:t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9C2ACB1" w14:textId="049E1C9C" w:rsidR="0069762F" w:rsidRPr="00BE3B2F" w:rsidRDefault="0069762F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                     .</w:t>
      </w:r>
    </w:p>
    <w:p w14:paraId="3A535333" w14:textId="77777777" w:rsidR="0069762F" w:rsidRDefault="00CF2B07" w:rsidP="00E550A5">
      <w:pPr>
        <w:spacing w:after="0" w:line="320" w:lineRule="exact"/>
        <w:rPr>
          <w:rFonts w:ascii="Angsana New" w:eastAsia="Angsana New" w:hAnsi="Angsana New" w:cs="Angsana New"/>
          <w:color w:val="000000" w:themeColor="text1"/>
          <w:sz w:val="28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 xml:space="preserve">ภาษาอังกฤษ </w:t>
      </w:r>
      <w:r w:rsidRPr="00C20F6A">
        <w:rPr>
          <w:rFonts w:ascii="TH SarabunPSK" w:hAnsi="TH SarabunPSK" w:cs="TH SarabunPSK"/>
          <w:sz w:val="32"/>
          <w:szCs w:val="32"/>
        </w:rPr>
        <w:t>(Title in English)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</w:t>
      </w:r>
      <w:r w:rsidR="00D766EF" w:rsidRPr="00C20F6A">
        <w:rPr>
          <w:rFonts w:ascii="TH SarabunPSK" w:hAnsi="TH SarabunPSK" w:cs="TH SarabunPSK"/>
          <w:sz w:val="32"/>
          <w:szCs w:val="32"/>
          <w:u w:val="dotted"/>
        </w:rPr>
        <w:tab/>
      </w:r>
      <w:r w:rsidR="00D766EF" w:rsidRPr="3CCE0027">
        <w:rPr>
          <w:rFonts w:ascii="Angsana New" w:eastAsia="Angsana New" w:hAnsi="Angsana New" w:cs="Angsana New"/>
          <w:color w:val="000000" w:themeColor="text1"/>
          <w:sz w:val="28"/>
        </w:rPr>
        <w:t xml:space="preserve"> </w:t>
      </w:r>
    </w:p>
    <w:p w14:paraId="34C4CFD7" w14:textId="5A1D9789" w:rsidR="00CF2B07" w:rsidRDefault="0069762F" w:rsidP="00E550A5">
      <w:p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                     .</w:t>
      </w:r>
      <w:r w:rsidR="00CF2B07" w:rsidRPr="00C20F6A">
        <w:rPr>
          <w:rFonts w:ascii="TH SarabunPSK" w:hAnsi="TH SarabunPSK" w:cs="TH SarabunPSK"/>
          <w:sz w:val="32"/>
          <w:szCs w:val="32"/>
        </w:rPr>
        <w:t xml:space="preserve"> </w:t>
      </w:r>
    </w:p>
    <w:p w14:paraId="3C4B5915" w14:textId="3255B902" w:rsidR="0011251E" w:rsidRDefault="0011251E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11251E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11251E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11251E"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11251E">
        <w:rPr>
          <w:rFonts w:ascii="TH SarabunPSK" w:hAnsi="TH SarabunPSK" w:cs="TH SarabunPSK" w:hint="cs"/>
          <w:sz w:val="32"/>
          <w:szCs w:val="32"/>
          <w:cs/>
        </w:rPr>
        <w:t>มีความประสงค์จะขอเปลี่ยนชื่อหัวข้อฯ เป็นดังต่อไปนี้</w:t>
      </w:r>
    </w:p>
    <w:p w14:paraId="37E6A18E" w14:textId="50F8CAE0" w:rsidR="0011251E" w:rsidRDefault="0011251E" w:rsidP="0011251E">
      <w:pPr>
        <w:spacing w:after="0" w:line="320" w:lineRule="exac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Date of Approval   Month                      B.E.                                 but would like to change the Title to be:</w:t>
      </w:r>
    </w:p>
    <w:p w14:paraId="68EF27DB" w14:textId="77777777" w:rsidR="0011251E" w:rsidRDefault="0011251E" w:rsidP="0011251E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ภาษาไทย (</w:t>
      </w:r>
      <w:r w:rsidRPr="00C20F6A">
        <w:rPr>
          <w:rFonts w:ascii="TH SarabunPSK" w:hAnsi="TH SarabunPSK" w:cs="TH SarabunPSK"/>
          <w:sz w:val="32"/>
          <w:szCs w:val="32"/>
        </w:rPr>
        <w:t>Title in Thai)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</w:t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9D8E456" w14:textId="77777777" w:rsidR="0011251E" w:rsidRPr="00BE3B2F" w:rsidRDefault="0011251E" w:rsidP="0011251E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                     .</w:t>
      </w:r>
    </w:p>
    <w:p w14:paraId="50BC80AC" w14:textId="77777777" w:rsidR="0011251E" w:rsidRDefault="0011251E" w:rsidP="0011251E">
      <w:pPr>
        <w:spacing w:after="0" w:line="320" w:lineRule="exact"/>
        <w:rPr>
          <w:rFonts w:ascii="Angsana New" w:eastAsia="Angsana New" w:hAnsi="Angsana New" w:cs="Angsana New"/>
          <w:color w:val="000000" w:themeColor="text1"/>
          <w:sz w:val="28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 xml:space="preserve">ภาษาอังกฤษ </w:t>
      </w:r>
      <w:r w:rsidRPr="00C20F6A">
        <w:rPr>
          <w:rFonts w:ascii="TH SarabunPSK" w:hAnsi="TH SarabunPSK" w:cs="TH SarabunPSK"/>
          <w:sz w:val="32"/>
          <w:szCs w:val="32"/>
        </w:rPr>
        <w:t>(Title in English)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</w:t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  <w:r w:rsidRPr="3CCE0027">
        <w:rPr>
          <w:rFonts w:ascii="Angsana New" w:eastAsia="Angsana New" w:hAnsi="Angsana New" w:cs="Angsana New"/>
          <w:color w:val="000000" w:themeColor="text1"/>
          <w:sz w:val="28"/>
        </w:rPr>
        <w:t xml:space="preserve"> </w:t>
      </w:r>
    </w:p>
    <w:p w14:paraId="5FE047E8" w14:textId="3B49064F" w:rsidR="0011251E" w:rsidRDefault="0011251E" w:rsidP="00E550A5">
      <w:pPr>
        <w:spacing w:after="0" w:line="320" w:lineRule="exac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                     .</w:t>
      </w: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5812"/>
        <w:gridCol w:w="5245"/>
      </w:tblGrid>
      <w:tr w:rsidR="0040468C" w14:paraId="3244228C" w14:textId="77777777" w:rsidTr="00BF67CE"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B4EAC" w14:textId="2BAC56CE" w:rsidR="0040468C" w:rsidRDefault="0040468C" w:rsidP="00E550A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เหตุผลที่ขอเปลี่ยน (โปรดระบุ)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40468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</w:t>
            </w:r>
            <w:r w:rsidRPr="0040468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</w:t>
            </w:r>
            <w:r w:rsidRPr="0040468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748723B7" w14:textId="7FACFA2B" w:rsidR="0040468C" w:rsidRDefault="0040468C" w:rsidP="00E550A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</w:t>
            </w:r>
            <w:r w:rsidRPr="0040468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0F937BF5" w14:textId="2C2AF680" w:rsidR="0040468C" w:rsidRPr="0040468C" w:rsidRDefault="0040468C" w:rsidP="00E550A5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40468C">
              <w:rPr>
                <w:rFonts w:ascii="TH SarabunPSK" w:hAnsi="TH SarabunPSK" w:cs="TH SarabunPSK"/>
                <w:sz w:val="24"/>
                <w:szCs w:val="24"/>
              </w:rPr>
              <w:t>Reason to change: (please specify)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3B551" w14:textId="77777777" w:rsidR="0040468C" w:rsidRDefault="0040468C" w:rsidP="00BF67CE">
            <w:pPr>
              <w:spacing w:before="120"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FE6855">
              <w:rPr>
                <w:rFonts w:ascii="TH SarabunPSK" w:hAnsi="TH SarabunPSK" w:cs="TH SarabunPSK"/>
                <w:sz w:val="28"/>
              </w:rPr>
              <w:t>(</w:t>
            </w:r>
            <w:r w:rsidRPr="00FE6855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FE6855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FE6855">
              <w:rPr>
                <w:rFonts w:ascii="TH SarabunPSK" w:hAnsi="TH SarabunPSK" w:cs="TH SarabunPSK"/>
                <w:sz w:val="28"/>
                <w:u w:val="dotted"/>
              </w:rPr>
              <w:tab/>
              <w:t xml:space="preserve">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</w:t>
            </w:r>
            <w:r w:rsidRPr="00FE6855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FE6855">
              <w:rPr>
                <w:rFonts w:ascii="TH SarabunPSK" w:hAnsi="TH SarabunPSK" w:cs="TH SarabunPSK"/>
                <w:sz w:val="28"/>
                <w:cs/>
              </w:rPr>
              <w:t xml:space="preserve">นักศึกษา </w:t>
            </w:r>
            <w:r w:rsidRPr="00FE6855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proofErr w:type="gramStart"/>
            <w:r w:rsidRPr="00FE6855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FE685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FE6855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proofErr w:type="gramEnd"/>
            <w:r w:rsidRPr="00FE6855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       Student</w:t>
            </w:r>
          </w:p>
          <w:p w14:paraId="280711D7" w14:textId="730A338B" w:rsidR="0040468C" w:rsidRDefault="0040468C" w:rsidP="00E550A5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</w:t>
            </w:r>
            <w:r w:rsidRPr="0040468C">
              <w:rPr>
                <w:rFonts w:ascii="TH SarabunPSK" w:hAnsi="TH SarabunPSK" w:cs="TH SarabunPSK"/>
                <w:sz w:val="24"/>
                <w:szCs w:val="24"/>
              </w:rPr>
              <w:t>Date/Month/Year</w:t>
            </w:r>
          </w:p>
        </w:tc>
      </w:tr>
      <w:tr w:rsidR="00A22F8F" w14:paraId="7A2AC9A0" w14:textId="77777777" w:rsidTr="00BF67CE">
        <w:trPr>
          <w:trHeight w:val="1763"/>
        </w:trPr>
        <w:tc>
          <w:tcPr>
            <w:tcW w:w="5812" w:type="dxa"/>
            <w:tcBorders>
              <w:top w:val="single" w:sz="4" w:space="0" w:color="auto"/>
            </w:tcBorders>
          </w:tcPr>
          <w:p w14:paraId="0765F568" w14:textId="2B758A8D" w:rsidR="00A22F8F" w:rsidRPr="00CC7B77" w:rsidRDefault="00A22F8F" w:rsidP="00CC7B7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                         </w:t>
            </w:r>
            <w:r w:rsidRPr="0040468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5223D324" w14:textId="4C5581EB" w:rsidR="00A22F8F" w:rsidRDefault="00A22F8F" w:rsidP="004046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78A2">
              <w:rPr>
                <w:rFonts w:ascii="TH SarabunPSK" w:hAnsi="TH SarabunPSK" w:cs="TH SarabunPSK"/>
                <w:sz w:val="28"/>
              </w:rPr>
              <w:t>(</w:t>
            </w:r>
            <w:r w:rsidRPr="009778A2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9778A2">
              <w:rPr>
                <w:rFonts w:ascii="TH SarabunPSK" w:hAnsi="TH SarabunPSK" w:cs="TH SarabunPSK"/>
                <w:sz w:val="28"/>
                <w:u w:val="dotted"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    </w:t>
            </w:r>
            <w:r w:rsidRPr="009778A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</w:t>
            </w:r>
            <w:r w:rsidRPr="009778A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9778A2">
              <w:rPr>
                <w:rFonts w:ascii="TH SarabunPSK" w:hAnsi="TH SarabunPSK" w:cs="TH SarabunPSK" w:hint="cs"/>
                <w:sz w:val="28"/>
                <w:cs/>
              </w:rPr>
              <w:t>อาจารย์ที่ปรึกษา</w:t>
            </w:r>
            <w:r w:rsidRPr="001C32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4367E3BF" w14:textId="77777777" w:rsidR="00A22F8F" w:rsidRPr="001C329F" w:rsidRDefault="00A22F8F" w:rsidP="004046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Dissertation/Thesis/I.S. Advisor</w:t>
            </w:r>
          </w:p>
          <w:p w14:paraId="0398DDCC" w14:textId="77777777" w:rsidR="00A22F8F" w:rsidRPr="001C329F" w:rsidRDefault="00A22F8F" w:rsidP="004046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         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7AEE2C99" w14:textId="1A81928F" w:rsidR="00A22F8F" w:rsidRDefault="00A22F8F" w:rsidP="0040468C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</w:tcPr>
          <w:p w14:paraId="3A9D993A" w14:textId="416C9B05" w:rsidR="00A22F8F" w:rsidRDefault="00A22F8F" w:rsidP="00C5711B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>
              <w:rPr>
                <w:rFonts w:ascii="Wingdings 2" w:eastAsia="Wingdings 2" w:hAnsi="Wingdings 2" w:cs="Wingdings 2" w:hint="cs"/>
                <w:sz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เห็นชอบโดย กก. สาขาฯ ในการประชุม</w:t>
            </w:r>
            <w:r w:rsidRPr="00A22F8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/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</w:t>
            </w:r>
            <w:r w:rsidRPr="00A22F8F">
              <w:rPr>
                <w:rFonts w:ascii="TH SarabunPSK" w:hAnsi="TH SarabunPSK" w:cs="TH SarabunPSK" w:hint="cs"/>
                <w:sz w:val="28"/>
                <w:cs/>
              </w:rPr>
              <w:t>เมื่อ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  <w:p w14:paraId="4B0C1DD0" w14:textId="76DBBF16" w:rsidR="00A22F8F" w:rsidRDefault="00A22F8F" w:rsidP="00C5711B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Consented by Academic Program Committee on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</w:t>
            </w:r>
            <w:r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  </w:t>
            </w:r>
            <w:proofErr w:type="gramStart"/>
            <w:r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.</w:t>
            </w:r>
            <w:proofErr w:type="gramEnd"/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</w:t>
            </w:r>
          </w:p>
          <w:p w14:paraId="6247274E" w14:textId="23EE6318" w:rsidR="00A22F8F" w:rsidRDefault="00A22F8F" w:rsidP="00C5711B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A22F8F">
              <w:rPr>
                <w:rFonts w:ascii="TH SarabunPSK" w:hAnsi="TH SarabunPSK" w:cs="TH SarabunPSK" w:hint="cs"/>
                <w:sz w:val="28"/>
                <w:cs/>
              </w:rPr>
              <w:t>ความคิดเห็นอื่น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.</w:t>
            </w:r>
          </w:p>
          <w:p w14:paraId="0B5C5C13" w14:textId="41C91251" w:rsidR="00A22F8F" w:rsidRPr="00A22F8F" w:rsidRDefault="00A22F8F" w:rsidP="00C5711B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Other comments</w:t>
            </w:r>
          </w:p>
          <w:p w14:paraId="2AE082F0" w14:textId="17C986B2" w:rsidR="00A22F8F" w:rsidRPr="006F23CB" w:rsidRDefault="00A22F8F" w:rsidP="00C5711B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</w:rPr>
              <w:t>(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ประธานฯ</w:t>
            </w:r>
            <w:r w:rsidRPr="006F23CB">
              <w:rPr>
                <w:rFonts w:ascii="TH SarabunPSK" w:hAnsi="TH SarabunPSK" w:cs="TH SarabunPSK"/>
                <w:sz w:val="28"/>
              </w:rPr>
              <w:t xml:space="preserve">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หลักสูตร/สาขา</w:t>
            </w:r>
            <w:r w:rsidRPr="006F23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020C0AE1" w14:textId="29410740" w:rsidR="00A22F8F" w:rsidRPr="001C329F" w:rsidRDefault="00A22F8F" w:rsidP="00C5711B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Academic Program Chair</w:t>
            </w:r>
          </w:p>
          <w:p w14:paraId="230A1D7A" w14:textId="77777777" w:rsidR="00A22F8F" w:rsidRPr="001C329F" w:rsidRDefault="00A22F8F" w:rsidP="00C5711B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1E31DE53" w14:textId="56198C97" w:rsidR="00A22F8F" w:rsidRDefault="00A22F8F" w:rsidP="00C5711B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.</w:t>
            </w:r>
          </w:p>
        </w:tc>
      </w:tr>
      <w:tr w:rsidR="00BF67CE" w14:paraId="10B070F2" w14:textId="77777777" w:rsidTr="00BF67CE">
        <w:trPr>
          <w:trHeight w:val="924"/>
        </w:trPr>
        <w:tc>
          <w:tcPr>
            <w:tcW w:w="5812" w:type="dxa"/>
            <w:vMerge w:val="restart"/>
          </w:tcPr>
          <w:p w14:paraId="50504BDC" w14:textId="2D514F3A" w:rsidR="00BF67CE" w:rsidRDefault="00BF67CE" w:rsidP="00A22F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>
              <w:rPr>
                <w:rFonts w:ascii="Wingdings 2" w:eastAsia="Wingdings 2" w:hAnsi="Wingdings 2" w:cs="Wingdings 2" w:hint="cs"/>
                <w:sz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เห็นชอบโดย กก. ประจำฯ ในการประชุม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</w:t>
            </w:r>
            <w:r w:rsidRPr="00A22F8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</w:t>
            </w:r>
            <w:r w:rsidRPr="00A22F8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/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</w:t>
            </w:r>
            <w:r w:rsidRPr="00A22F8F">
              <w:rPr>
                <w:rFonts w:ascii="TH SarabunPSK" w:hAnsi="TH SarabunPSK" w:cs="TH SarabunPSK" w:hint="cs"/>
                <w:sz w:val="28"/>
                <w:cs/>
              </w:rPr>
              <w:t>เมื่อ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  <w:p w14:paraId="337B1482" w14:textId="5257ABC1" w:rsidR="00BF67CE" w:rsidRDefault="00BF67CE" w:rsidP="00A22F8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Consented by Executive Program Committee on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    </w:t>
            </w:r>
            <w:proofErr w:type="gramStart"/>
            <w:r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.</w:t>
            </w:r>
            <w:proofErr w:type="gramEnd"/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</w:p>
          <w:p w14:paraId="13CE940C" w14:textId="30B44A9B" w:rsidR="00BF67CE" w:rsidRDefault="00BF67CE" w:rsidP="00A22F8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A22F8F">
              <w:rPr>
                <w:rFonts w:ascii="TH SarabunPSK" w:hAnsi="TH SarabunPSK" w:cs="TH SarabunPSK" w:hint="cs"/>
                <w:sz w:val="28"/>
                <w:cs/>
              </w:rPr>
              <w:t>ความคิดเห็นอื่น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.</w:t>
            </w:r>
          </w:p>
          <w:p w14:paraId="77125B82" w14:textId="77777777" w:rsidR="00BF67CE" w:rsidRPr="00A22F8F" w:rsidRDefault="00BF67CE" w:rsidP="00A22F8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Other comments</w:t>
            </w:r>
          </w:p>
          <w:p w14:paraId="164D918D" w14:textId="77777777" w:rsidR="00BF67CE" w:rsidRPr="006F23CB" w:rsidRDefault="00BF67CE" w:rsidP="00A22F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6F23CB">
              <w:rPr>
                <w:rFonts w:ascii="TH SarabunPSK" w:hAnsi="TH SarabunPSK" w:cs="TH SarabunPSK"/>
                <w:sz w:val="28"/>
              </w:rPr>
              <w:t>(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F23CB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     </w:t>
            </w:r>
            <w:r w:rsidRPr="006F23C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ประธานฯ</w:t>
            </w:r>
            <w:r w:rsidRPr="006F23CB">
              <w:rPr>
                <w:rFonts w:ascii="TH SarabunPSK" w:hAnsi="TH SarabunPSK" w:cs="TH SarabunPSK"/>
                <w:sz w:val="28"/>
              </w:rPr>
              <w:t xml:space="preserve"> </w:t>
            </w:r>
            <w:r w:rsidRPr="006F23CB">
              <w:rPr>
                <w:rFonts w:ascii="TH SarabunPSK" w:hAnsi="TH SarabunPSK" w:cs="TH SarabunPSK" w:hint="cs"/>
                <w:sz w:val="28"/>
                <w:cs/>
              </w:rPr>
              <w:t>หลักสูตร/สาขา</w:t>
            </w:r>
            <w:r w:rsidRPr="006F23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8D5837F" w14:textId="77777777" w:rsidR="00BF67CE" w:rsidRPr="001C329F" w:rsidRDefault="00BF67CE" w:rsidP="00A22F8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Academic Program Chair</w:t>
            </w:r>
          </w:p>
          <w:p w14:paraId="72227E98" w14:textId="77777777" w:rsidR="00BF67CE" w:rsidRPr="001C329F" w:rsidRDefault="00BF67CE" w:rsidP="00A22F8F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1FBDCFA7" w14:textId="305F76CB" w:rsidR="00BF67CE" w:rsidRDefault="00BF67CE" w:rsidP="00A22F8F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.</w:t>
            </w:r>
          </w:p>
        </w:tc>
        <w:tc>
          <w:tcPr>
            <w:tcW w:w="5245" w:type="dxa"/>
            <w:vMerge/>
          </w:tcPr>
          <w:p w14:paraId="4FD3F024" w14:textId="77777777" w:rsidR="00BF67CE" w:rsidRDefault="00BF67CE" w:rsidP="00C5711B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  <w:tr w:rsidR="00BF67CE" w14:paraId="0E154E87" w14:textId="77777777" w:rsidTr="0040468C">
        <w:trPr>
          <w:trHeight w:val="1633"/>
        </w:trPr>
        <w:tc>
          <w:tcPr>
            <w:tcW w:w="5812" w:type="dxa"/>
            <w:vMerge/>
          </w:tcPr>
          <w:p w14:paraId="1051E03C" w14:textId="77777777" w:rsidR="00BF67CE" w:rsidRDefault="00BF67CE" w:rsidP="00A22F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45" w:type="dxa"/>
          </w:tcPr>
          <w:p w14:paraId="0E3BD237" w14:textId="3FB65F26" w:rsidR="00BF67CE" w:rsidRDefault="00BF67CE" w:rsidP="00BF67CE">
            <w:pPr>
              <w:pStyle w:val="ListParagraph"/>
              <w:spacing w:line="320" w:lineRule="exact"/>
              <w:ind w:left="0"/>
              <w:contextualSpacing w:val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Wingdings 2" w:eastAsia="Wingdings 2" w:hAnsi="Wingdings 2" w:cs="Wingdings 2"/>
                <w:sz w:val="24"/>
                <w:szCs w:val="24"/>
              </w:rPr>
              <w:t>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ทราบ</w:t>
            </w:r>
          </w:p>
          <w:p w14:paraId="27FC3EFB" w14:textId="0F0D08C0" w:rsidR="00BF67CE" w:rsidRDefault="00BF67CE" w:rsidP="00BF67CE">
            <w:pPr>
              <w:pStyle w:val="ListParagraph"/>
              <w:spacing w:line="320" w:lineRule="exact"/>
              <w:ind w:left="0"/>
              <w:contextualSpacing w:val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Acknowledged</w:t>
            </w:r>
          </w:p>
          <w:p w14:paraId="1308E31A" w14:textId="2A29F4BE" w:rsidR="00BF67CE" w:rsidRPr="0069762F" w:rsidRDefault="00BF67CE" w:rsidP="00BF67CE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69762F">
              <w:rPr>
                <w:rFonts w:ascii="TH SarabunPSK" w:hAnsi="TH SarabunPSK" w:cs="TH SarabunPSK"/>
                <w:sz w:val="28"/>
              </w:rPr>
              <w:t>(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>ลงนาม)</w:t>
            </w:r>
            <w:r w:rsidRPr="0069762F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sz w:val="28"/>
                <w:u w:val="dotted"/>
              </w:rPr>
              <w:t xml:space="preserve">   </w:t>
            </w:r>
            <w:r w:rsidRPr="0069762F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ผู้อำนวยการสำนักทะเบียน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ฯ</w:t>
            </w:r>
            <w:r w:rsidRPr="0069762F"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69762F">
              <w:rPr>
                <w:rFonts w:ascii="TH SarabunPSK" w:hAnsi="TH SarabunPSK" w:cs="TH SarabunPSK" w:hint="cs"/>
                <w:sz w:val="28"/>
                <w:cs/>
              </w:rPr>
              <w:t xml:space="preserve">                      </w:t>
            </w:r>
            <w:r w:rsidRPr="0069762F">
              <w:rPr>
                <w:rFonts w:ascii="TH SarabunPSK" w:hAnsi="TH SarabunPSK" w:cs="TH SarabunPSK"/>
                <w:sz w:val="28"/>
              </w:rPr>
              <w:t xml:space="preserve">          </w:t>
            </w:r>
            <w:r w:rsidRPr="0069762F">
              <w:rPr>
                <w:rFonts w:ascii="TH SarabunPSK" w:hAnsi="TH SarabunPSK" w:cs="TH SarabunPSK"/>
                <w:sz w:val="24"/>
                <w:szCs w:val="24"/>
              </w:rPr>
              <w:t xml:space="preserve">      </w:t>
            </w:r>
          </w:p>
          <w:p w14:paraId="56FD0D99" w14:textId="769C76F7" w:rsidR="00BF67CE" w:rsidRPr="001C329F" w:rsidRDefault="00BF67CE" w:rsidP="00BF67CE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Signature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Director of the Registration Office</w:t>
            </w:r>
          </w:p>
          <w:p w14:paraId="44FF866A" w14:textId="77777777" w:rsidR="00BF67CE" w:rsidRPr="001C329F" w:rsidRDefault="00BF67CE" w:rsidP="00BF67CE">
            <w:pPr>
              <w:spacing w:line="3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(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 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</w:t>
            </w:r>
            <w:r w:rsidRPr="001C329F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  <w:p w14:paraId="30141924" w14:textId="19D47690" w:rsidR="00BF67CE" w:rsidRDefault="00BF67CE" w:rsidP="00BF67CE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C329F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/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 w:rsidRPr="001C329F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/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</w:t>
            </w:r>
            <w:r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</w:t>
            </w:r>
            <w:r w:rsidRPr="001C329F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.</w:t>
            </w:r>
          </w:p>
        </w:tc>
      </w:tr>
    </w:tbl>
    <w:p w14:paraId="62D7AC56" w14:textId="4DDC33DE" w:rsidR="0069762F" w:rsidRDefault="0069762F" w:rsidP="0069762F">
      <w:pPr>
        <w:spacing w:after="0" w:line="320" w:lineRule="exact"/>
        <w:ind w:left="-567"/>
        <w:rPr>
          <w:rFonts w:ascii="TH SarabunPSK" w:hAnsi="TH SarabunPSK" w:cs="TH SarabunPSK"/>
          <w:b/>
          <w:bCs/>
          <w:sz w:val="24"/>
          <w:szCs w:val="24"/>
        </w:rPr>
      </w:pPr>
    </w:p>
    <w:sectPr w:rsidR="0069762F" w:rsidSect="0069762F">
      <w:type w:val="continuous"/>
      <w:pgSz w:w="12240" w:h="15840"/>
      <w:pgMar w:top="851" w:right="1325" w:bottom="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F3EF" w14:textId="77777777" w:rsidR="002918B9" w:rsidRDefault="002918B9" w:rsidP="00C20F6A">
      <w:pPr>
        <w:spacing w:after="0" w:line="240" w:lineRule="auto"/>
      </w:pPr>
      <w:r>
        <w:separator/>
      </w:r>
    </w:p>
  </w:endnote>
  <w:endnote w:type="continuationSeparator" w:id="0">
    <w:p w14:paraId="53AE06FC" w14:textId="77777777" w:rsidR="002918B9" w:rsidRDefault="002918B9" w:rsidP="00C2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8F6EB" w14:textId="77777777" w:rsidR="002918B9" w:rsidRDefault="002918B9" w:rsidP="00C20F6A">
      <w:pPr>
        <w:spacing w:after="0" w:line="240" w:lineRule="auto"/>
      </w:pPr>
      <w:r>
        <w:separator/>
      </w:r>
    </w:p>
  </w:footnote>
  <w:footnote w:type="continuationSeparator" w:id="0">
    <w:p w14:paraId="2318277C" w14:textId="77777777" w:rsidR="002918B9" w:rsidRDefault="002918B9" w:rsidP="00C20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24E3"/>
    <w:multiLevelType w:val="hybridMultilevel"/>
    <w:tmpl w:val="C324C908"/>
    <w:lvl w:ilvl="0" w:tplc="4178F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E388A"/>
    <w:multiLevelType w:val="hybridMultilevel"/>
    <w:tmpl w:val="26BC4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A4D06"/>
    <w:multiLevelType w:val="hybridMultilevel"/>
    <w:tmpl w:val="05AAB594"/>
    <w:lvl w:ilvl="0" w:tplc="4E50E10C"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F429FF"/>
    <w:multiLevelType w:val="hybridMultilevel"/>
    <w:tmpl w:val="B6987E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6306D2"/>
    <w:multiLevelType w:val="hybridMultilevel"/>
    <w:tmpl w:val="B1A6D38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8B07F2"/>
    <w:multiLevelType w:val="hybridMultilevel"/>
    <w:tmpl w:val="8318A1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D7"/>
    <w:rsid w:val="00015954"/>
    <w:rsid w:val="000412AE"/>
    <w:rsid w:val="00044E4E"/>
    <w:rsid w:val="00053BB4"/>
    <w:rsid w:val="000C1A4E"/>
    <w:rsid w:val="000E4BDA"/>
    <w:rsid w:val="00110B89"/>
    <w:rsid w:val="00111069"/>
    <w:rsid w:val="0011251E"/>
    <w:rsid w:val="00131E2E"/>
    <w:rsid w:val="001A0C25"/>
    <w:rsid w:val="001A5C11"/>
    <w:rsid w:val="001C329F"/>
    <w:rsid w:val="002619EB"/>
    <w:rsid w:val="002918B9"/>
    <w:rsid w:val="003F2FB1"/>
    <w:rsid w:val="0040468C"/>
    <w:rsid w:val="00456C5F"/>
    <w:rsid w:val="004A00F4"/>
    <w:rsid w:val="00584CFF"/>
    <w:rsid w:val="006350D3"/>
    <w:rsid w:val="0067467B"/>
    <w:rsid w:val="0069762F"/>
    <w:rsid w:val="006D55CE"/>
    <w:rsid w:val="006F23CB"/>
    <w:rsid w:val="00721691"/>
    <w:rsid w:val="007423F8"/>
    <w:rsid w:val="00776B47"/>
    <w:rsid w:val="007971C0"/>
    <w:rsid w:val="00804CA4"/>
    <w:rsid w:val="008C25DE"/>
    <w:rsid w:val="00943412"/>
    <w:rsid w:val="009778A2"/>
    <w:rsid w:val="009D6E18"/>
    <w:rsid w:val="009E4B97"/>
    <w:rsid w:val="009E7B63"/>
    <w:rsid w:val="00A22F8F"/>
    <w:rsid w:val="00A24E26"/>
    <w:rsid w:val="00A278E3"/>
    <w:rsid w:val="00A449D7"/>
    <w:rsid w:val="00A84BE4"/>
    <w:rsid w:val="00BE3B2F"/>
    <w:rsid w:val="00BF67CE"/>
    <w:rsid w:val="00C20F6A"/>
    <w:rsid w:val="00C5711B"/>
    <w:rsid w:val="00CC7B77"/>
    <w:rsid w:val="00CF2B07"/>
    <w:rsid w:val="00D766EF"/>
    <w:rsid w:val="00DC2AF1"/>
    <w:rsid w:val="00E140F8"/>
    <w:rsid w:val="00E431F1"/>
    <w:rsid w:val="00E550A5"/>
    <w:rsid w:val="00E61981"/>
    <w:rsid w:val="00F1438A"/>
    <w:rsid w:val="00FE6855"/>
    <w:rsid w:val="00FE723D"/>
    <w:rsid w:val="11952776"/>
    <w:rsid w:val="12143A9A"/>
    <w:rsid w:val="2BCE7525"/>
    <w:rsid w:val="2DA8013D"/>
    <w:rsid w:val="2DBA961E"/>
    <w:rsid w:val="34B145CF"/>
    <w:rsid w:val="35CD20FE"/>
    <w:rsid w:val="3601582C"/>
    <w:rsid w:val="3CCE0027"/>
    <w:rsid w:val="570A1390"/>
    <w:rsid w:val="73616008"/>
    <w:rsid w:val="78C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4C4CFC8"/>
  <w15:docId w15:val="{FA2A3760-BE24-4915-BD60-F1931B16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B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F6A"/>
  </w:style>
  <w:style w:type="paragraph" w:styleId="Footer">
    <w:name w:val="footer"/>
    <w:basedOn w:val="Normal"/>
    <w:link w:val="FooterChar"/>
    <w:uiPriority w:val="99"/>
    <w:unhideWhenUsed/>
    <w:rsid w:val="00C2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F6A"/>
  </w:style>
  <w:style w:type="table" w:styleId="TableGrid">
    <w:name w:val="Table Grid"/>
    <w:basedOn w:val="TableNormal"/>
    <w:uiPriority w:val="59"/>
    <w:rsid w:val="0072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ab7bd1b-e5d8-48a9-be64-f6236ec0a869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D44E58314794580D0ACF623EA60E2" ma:contentTypeVersion="20" ma:contentTypeDescription="Create a new document." ma:contentTypeScope="" ma:versionID="cc042e8c3e956ac008922ea9f79948da">
  <xsd:schema xmlns:xsd="http://www.w3.org/2001/XMLSchema" xmlns:xs="http://www.w3.org/2001/XMLSchema" xmlns:p="http://schemas.microsoft.com/office/2006/metadata/properties" xmlns:ns1="http://schemas.microsoft.com/sharepoint/v3" xmlns:ns3="6ab7bd1b-e5d8-48a9-be64-f6236ec0a869" xmlns:ns4="7bc13887-a7da-4836-add7-bc3eb7aeb349" targetNamespace="http://schemas.microsoft.com/office/2006/metadata/properties" ma:root="true" ma:fieldsID="9f153982e1475efdf9a79688fac4e186" ns1:_="" ns3:_="" ns4:_="">
    <xsd:import namespace="http://schemas.microsoft.com/sharepoint/v3"/>
    <xsd:import namespace="6ab7bd1b-e5d8-48a9-be64-f6236ec0a869"/>
    <xsd:import namespace="7bc13887-a7da-4836-add7-bc3eb7aeb3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bd1b-e5d8-48a9-be64-f6236ec0a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13887-a7da-4836-add7-bc3eb7aeb3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E3D9C-B506-4507-AE63-90A999F19B40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microsoft.com/office/infopath/2007/PartnerControls"/>
    <ds:schemaRef ds:uri="http://purl.org/dc/dcmitype/"/>
    <ds:schemaRef ds:uri="7bc13887-a7da-4836-add7-bc3eb7aeb349"/>
    <ds:schemaRef ds:uri="http://purl.org/dc/terms/"/>
    <ds:schemaRef ds:uri="http://schemas.openxmlformats.org/package/2006/metadata/core-properties"/>
    <ds:schemaRef ds:uri="6ab7bd1b-e5d8-48a9-be64-f6236ec0a86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9F5D64-FBB8-44DF-A4F8-F68EC3725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bd1b-e5d8-48a9-be64-f6236ec0a869"/>
    <ds:schemaRef ds:uri="7bc13887-a7da-4836-add7-bc3eb7aeb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02E888-AD06-4397-A5F1-3FE0322155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PALITA ARIN</cp:lastModifiedBy>
  <cp:revision>8</cp:revision>
  <cp:lastPrinted>2014-06-05T02:59:00Z</cp:lastPrinted>
  <dcterms:created xsi:type="dcterms:W3CDTF">2024-10-02T04:09:00Z</dcterms:created>
  <dcterms:modified xsi:type="dcterms:W3CDTF">2026-06-07T06:25:00Z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0x010100596D44E58314794580D0ACF623EA60E2</vt:lpwstr>
  </property>
</Properties>
</file>